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4616" w14:textId="77777777" w:rsidR="00FA63F3" w:rsidRDefault="00FA63F3" w:rsidP="00FA63F3">
      <w:pPr>
        <w:pStyle w:val="Cmsor3"/>
        <w:tabs>
          <w:tab w:val="left" w:pos="0"/>
        </w:tabs>
        <w:jc w:val="right"/>
      </w:pPr>
      <w:r>
        <w:t>6.melléklet</w:t>
      </w:r>
    </w:p>
    <w:p w14:paraId="3325945B" w14:textId="77777777" w:rsidR="00FA63F3" w:rsidRPr="00527829" w:rsidRDefault="00FA63F3" w:rsidP="00FA63F3">
      <w:pPr>
        <w:pStyle w:val="Cmsor3"/>
        <w:tabs>
          <w:tab w:val="left" w:pos="0"/>
        </w:tabs>
        <w:rPr>
          <w:bCs/>
          <w:sz w:val="32"/>
          <w:szCs w:val="20"/>
          <w:lang w:eastAsia="ja-JP"/>
        </w:rPr>
      </w:pPr>
      <w:r w:rsidRPr="00527829">
        <w:rPr>
          <w:bCs/>
          <w:sz w:val="32"/>
          <w:szCs w:val="20"/>
          <w:lang w:eastAsia="ja-JP"/>
        </w:rPr>
        <w:t>Doktori értekezés hivatalos bírálata</w:t>
      </w:r>
    </w:p>
    <w:p w14:paraId="43B94325" w14:textId="77777777" w:rsidR="00FA63F3" w:rsidRPr="000D76CC" w:rsidRDefault="00FA63F3" w:rsidP="00FA63F3">
      <w:pPr>
        <w:pStyle w:val="Cm"/>
        <w:rPr>
          <w:sz w:val="22"/>
          <w:szCs w:val="22"/>
        </w:rPr>
      </w:pPr>
    </w:p>
    <w:p w14:paraId="3551C559" w14:textId="77777777" w:rsidR="00FA63F3" w:rsidRPr="008F142A" w:rsidRDefault="00FA63F3" w:rsidP="00FA63F3">
      <w:pPr>
        <w:pStyle w:val="Cm"/>
        <w:jc w:val="left"/>
        <w:rPr>
          <w:b w:val="0"/>
        </w:rPr>
      </w:pPr>
      <w:r w:rsidRPr="008F142A">
        <w:t>60 szorgalmi napon</w:t>
      </w:r>
      <w:r w:rsidRPr="008F142A">
        <w:rPr>
          <w:b w:val="0"/>
        </w:rPr>
        <w:t xml:space="preserve"> belül kérjük megküldeni</w:t>
      </w:r>
    </w:p>
    <w:p w14:paraId="1D0CB82F" w14:textId="77777777" w:rsidR="00FA63F3" w:rsidRPr="008F142A" w:rsidRDefault="00FA63F3" w:rsidP="00FA63F3">
      <w:pPr>
        <w:pStyle w:val="Cm"/>
        <w:widowControl/>
        <w:numPr>
          <w:ilvl w:val="0"/>
          <w:numId w:val="2"/>
        </w:numPr>
        <w:jc w:val="both"/>
        <w:rPr>
          <w:b w:val="0"/>
        </w:rPr>
      </w:pPr>
      <w:r w:rsidRPr="008F142A">
        <w:rPr>
          <w:b w:val="0"/>
        </w:rPr>
        <w:t xml:space="preserve">a DI titkárságának: </w:t>
      </w:r>
    </w:p>
    <w:p w14:paraId="0C02962E" w14:textId="77777777" w:rsidR="00FA63F3" w:rsidRPr="008F142A" w:rsidRDefault="00FA63F3" w:rsidP="00FA63F3">
      <w:pPr>
        <w:pStyle w:val="Cm"/>
        <w:widowControl/>
        <w:numPr>
          <w:ilvl w:val="1"/>
          <w:numId w:val="3"/>
        </w:numPr>
        <w:jc w:val="both"/>
        <w:rPr>
          <w:b w:val="0"/>
        </w:rPr>
      </w:pPr>
      <w:r w:rsidRPr="008F142A">
        <w:rPr>
          <w:b w:val="0"/>
        </w:rPr>
        <w:t>elektronikusan (</w:t>
      </w:r>
      <w:hyperlink r:id="rId5" w:history="1">
        <w:r w:rsidRPr="008F142A">
          <w:rPr>
            <w:rStyle w:val="Hiperhivatkozs"/>
          </w:rPr>
          <w:t>phd@univet.hu</w:t>
        </w:r>
      </w:hyperlink>
      <w:r w:rsidRPr="008F142A">
        <w:rPr>
          <w:b w:val="0"/>
        </w:rPr>
        <w:t xml:space="preserve">) és </w:t>
      </w:r>
    </w:p>
    <w:p w14:paraId="5A48118A" w14:textId="77777777" w:rsidR="00FA63F3" w:rsidRPr="008F142A" w:rsidRDefault="00FA63F3" w:rsidP="00FA63F3">
      <w:pPr>
        <w:pStyle w:val="Cm"/>
        <w:widowControl/>
        <w:numPr>
          <w:ilvl w:val="1"/>
          <w:numId w:val="3"/>
        </w:numPr>
        <w:jc w:val="both"/>
        <w:rPr>
          <w:b w:val="0"/>
        </w:rPr>
      </w:pPr>
      <w:r w:rsidRPr="008F142A">
        <w:rPr>
          <w:b w:val="0"/>
        </w:rPr>
        <w:t xml:space="preserve">kétoldalasan nyomtatott, aláírt formában </w:t>
      </w:r>
    </w:p>
    <w:p w14:paraId="19D5C921" w14:textId="77777777" w:rsidR="00FA63F3" w:rsidRPr="008F142A" w:rsidRDefault="00FA63F3" w:rsidP="00FA63F3">
      <w:pPr>
        <w:pStyle w:val="Cm"/>
        <w:widowControl/>
        <w:numPr>
          <w:ilvl w:val="0"/>
          <w:numId w:val="2"/>
        </w:numPr>
        <w:jc w:val="both"/>
        <w:rPr>
          <w:b w:val="0"/>
        </w:rPr>
      </w:pPr>
      <w:r w:rsidRPr="008F142A">
        <w:rPr>
          <w:b w:val="0"/>
        </w:rPr>
        <w:t>a jelöltnek: csak elektronikusan.</w:t>
      </w:r>
    </w:p>
    <w:p w14:paraId="3991C357" w14:textId="77777777" w:rsidR="00FA63F3" w:rsidRPr="002943A0" w:rsidRDefault="00FA63F3" w:rsidP="00FA63F3">
      <w:pPr>
        <w:jc w:val="right"/>
      </w:pPr>
      <w:r w:rsidRPr="002943A0">
        <w:rPr>
          <w:i/>
          <w:color w:val="FF0000"/>
        </w:rPr>
        <w:t>A DI titkársága tölti ki.</w:t>
      </w:r>
    </w:p>
    <w:p w14:paraId="27FFBDF8" w14:textId="77777777" w:rsidR="00FA63F3" w:rsidRPr="000D76CC" w:rsidRDefault="00FA63F3" w:rsidP="00FA63F3">
      <w:pPr>
        <w:rPr>
          <w:i/>
          <w:color w:val="FF0000"/>
          <w:sz w:val="22"/>
          <w:szCs w:val="22"/>
        </w:rPr>
      </w:pPr>
      <w:r w:rsidRPr="000D76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ABDEBD" wp14:editId="7E8CBECA">
                <wp:simplePos x="0" y="0"/>
                <wp:positionH relativeFrom="margin">
                  <wp:posOffset>-133351</wp:posOffset>
                </wp:positionH>
                <wp:positionV relativeFrom="paragraph">
                  <wp:posOffset>181610</wp:posOffset>
                </wp:positionV>
                <wp:extent cx="6505575" cy="1590675"/>
                <wp:effectExtent l="0" t="0" r="28575" b="2857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055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232D1" id="Téglalap 4" o:spid="_x0000_s1026" style="position:absolute;margin-left:-10.5pt;margin-top:14.3pt;width:512.25pt;height:125.2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" strokecolor="red" strokeweight="1.5pt">
                <w10:wrap anchorx="margin"/>
              </v:rect>
            </w:pict>
          </mc:Fallback>
        </mc:AlternateContent>
      </w:r>
      <w:r w:rsidRPr="000D76CC">
        <w:rPr>
          <w:i/>
          <w:color w:val="FF0000"/>
          <w:sz w:val="22"/>
          <w:szCs w:val="22"/>
        </w:rPr>
        <w:t xml:space="preserve"> </w:t>
      </w:r>
    </w:p>
    <w:p w14:paraId="19279303" w14:textId="77777777" w:rsidR="00FA63F3" w:rsidRDefault="00FA63F3" w:rsidP="00FA63F3">
      <w:pPr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W w:w="5098" w:type="pct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240"/>
        <w:gridCol w:w="541"/>
        <w:gridCol w:w="367"/>
        <w:gridCol w:w="1178"/>
        <w:gridCol w:w="1134"/>
        <w:gridCol w:w="850"/>
        <w:gridCol w:w="1276"/>
        <w:gridCol w:w="1150"/>
        <w:gridCol w:w="986"/>
        <w:gridCol w:w="1124"/>
      </w:tblGrid>
      <w:tr w:rsidR="00FA63F3" w14:paraId="6294A99C" w14:textId="77777777" w:rsidTr="0032032D">
        <w:trPr>
          <w:trHeight w:val="463"/>
        </w:trPr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F8B3F" w14:textId="77777777" w:rsidR="00FA63F3" w:rsidRDefault="00FA63F3" w:rsidP="0032032D">
            <w:r>
              <w:rPr>
                <w:bCs/>
                <w:sz w:val="22"/>
                <w:szCs w:val="22"/>
              </w:rPr>
              <w:t>törzsszám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DA95C" w14:textId="77777777" w:rsidR="00FA63F3" w:rsidRDefault="00FA63F3" w:rsidP="0032032D">
            <w:pPr>
              <w:jc w:val="center"/>
            </w:pPr>
            <w:r>
              <w:rPr>
                <w:bCs/>
                <w:sz w:val="22"/>
                <w:szCs w:val="22"/>
              </w:rPr>
              <w:t>dr.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EE1D" w14:textId="77777777" w:rsidR="00FA63F3" w:rsidRDefault="00FA63F3" w:rsidP="0032032D">
            <w:pPr>
              <w:jc w:val="center"/>
            </w:pPr>
            <w:r>
              <w:rPr>
                <w:bCs/>
                <w:sz w:val="22"/>
                <w:szCs w:val="22"/>
              </w:rPr>
              <w:t>vezetéknév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99126" w14:textId="77777777" w:rsidR="00FA63F3" w:rsidRDefault="00FA63F3" w:rsidP="0032032D">
            <w:pPr>
              <w:jc w:val="center"/>
            </w:pPr>
            <w:r>
              <w:rPr>
                <w:bCs/>
                <w:sz w:val="22"/>
                <w:szCs w:val="22"/>
              </w:rPr>
              <w:t>keresztnév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224A4" w14:textId="77777777" w:rsidR="00FA63F3" w:rsidRDefault="00FA63F3" w:rsidP="0032032D">
            <w:pPr>
              <w:jc w:val="center"/>
            </w:pPr>
            <w:r>
              <w:rPr>
                <w:bCs/>
                <w:sz w:val="22"/>
                <w:szCs w:val="22"/>
              </w:rPr>
              <w:t>képzési forma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46625" w14:textId="77777777" w:rsidR="00FA63F3" w:rsidRDefault="00FA63F3" w:rsidP="0032032D">
            <w:pPr>
              <w:jc w:val="center"/>
            </w:pPr>
            <w:r>
              <w:rPr>
                <w:bCs/>
                <w:sz w:val="22"/>
                <w:szCs w:val="22"/>
              </w:rPr>
              <w:t>anyja neve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669D" w14:textId="77777777" w:rsidR="00FA63F3" w:rsidRDefault="00FA63F3" w:rsidP="0032032D">
            <w:pPr>
              <w:jc w:val="center"/>
            </w:pPr>
            <w:r>
              <w:rPr>
                <w:bCs/>
                <w:sz w:val="22"/>
                <w:szCs w:val="22"/>
              </w:rPr>
              <w:t>szül. idő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98AF" w14:textId="77777777" w:rsidR="00FA63F3" w:rsidRDefault="00FA63F3" w:rsidP="0032032D">
            <w:pPr>
              <w:jc w:val="center"/>
            </w:pPr>
            <w:r>
              <w:rPr>
                <w:bCs/>
                <w:sz w:val="22"/>
                <w:szCs w:val="22"/>
              </w:rPr>
              <w:t>szül. hely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50F5" w14:textId="77777777" w:rsidR="00FA63F3" w:rsidRDefault="00FA63F3" w:rsidP="0032032D">
            <w:pPr>
              <w:jc w:val="center"/>
            </w:pPr>
            <w:r>
              <w:rPr>
                <w:bCs/>
                <w:sz w:val="22"/>
                <w:szCs w:val="22"/>
              </w:rPr>
              <w:t>állam-polgárság</w:t>
            </w:r>
          </w:p>
        </w:tc>
      </w:tr>
      <w:tr w:rsidR="00FA63F3" w14:paraId="4B145D95" w14:textId="77777777" w:rsidTr="0032032D">
        <w:trPr>
          <w:trHeight w:val="32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A102" w14:textId="77777777" w:rsidR="00FA63F3" w:rsidRDefault="00FA63F3" w:rsidP="0032032D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B3AE" w14:textId="77777777" w:rsidR="00FA63F3" w:rsidRDefault="00FA63F3" w:rsidP="0032032D">
            <w:pPr>
              <w:jc w:val="center"/>
            </w:pPr>
            <w:r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C7B2" w14:textId="77777777" w:rsidR="00FA63F3" w:rsidRDefault="00FA63F3" w:rsidP="0032032D"/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AB4F5" w14:textId="77777777" w:rsidR="00FA63F3" w:rsidRDefault="00FA63F3" w:rsidP="0032032D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CE4CE" w14:textId="77777777" w:rsidR="00FA63F3" w:rsidRDefault="00FA63F3" w:rsidP="0032032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2AFD2" w14:textId="77777777" w:rsidR="00FA63F3" w:rsidRDefault="00FA63F3" w:rsidP="0032032D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BDDE" w14:textId="77777777" w:rsidR="00FA63F3" w:rsidRDefault="00FA63F3" w:rsidP="0032032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B86E" w14:textId="77777777" w:rsidR="00FA63F3" w:rsidRDefault="00FA63F3" w:rsidP="0032032D">
            <w:pPr>
              <w:snapToGrid w:val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71214" w14:textId="77777777" w:rsidR="00FA63F3" w:rsidRDefault="00FA63F3" w:rsidP="0032032D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D52FF" w14:textId="77777777" w:rsidR="00FA63F3" w:rsidRDefault="00FA63F3" w:rsidP="0032032D">
            <w:pPr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D04A" w14:textId="77777777" w:rsidR="00FA63F3" w:rsidRDefault="00FA63F3" w:rsidP="0032032D">
            <w:pPr>
              <w:jc w:val="center"/>
            </w:pPr>
          </w:p>
        </w:tc>
      </w:tr>
    </w:tbl>
    <w:p w14:paraId="6756E788" w14:textId="77777777" w:rsidR="00FA63F3" w:rsidRPr="00BB7A1F" w:rsidRDefault="00FA63F3" w:rsidP="00FA63F3">
      <w:pPr>
        <w:rPr>
          <w:rFonts w:ascii="Arial" w:hAnsi="Arial" w:cs="Arial"/>
          <w:i/>
          <w:color w:val="FF0000"/>
          <w:sz w:val="20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6839"/>
      </w:tblGrid>
      <w:tr w:rsidR="00FA63F3" w:rsidRPr="00BB7A1F" w14:paraId="52D144AC" w14:textId="77777777" w:rsidTr="0032032D">
        <w:trPr>
          <w:cantSplit/>
          <w:trHeight w:val="282"/>
        </w:trPr>
        <w:tc>
          <w:tcPr>
            <w:tcW w:w="1289" w:type="pct"/>
          </w:tcPr>
          <w:p w14:paraId="0BFD3469" w14:textId="77777777" w:rsidR="00FA63F3" w:rsidRPr="00BB7A1F" w:rsidRDefault="00FA63F3" w:rsidP="0032032D">
            <w:pPr>
              <w:rPr>
                <w:rFonts w:ascii="Arial" w:hAnsi="Arial" w:cs="Arial"/>
                <w:sz w:val="20"/>
              </w:rPr>
            </w:pPr>
            <w:r w:rsidRPr="00BB7A1F">
              <w:rPr>
                <w:rFonts w:ascii="Arial" w:hAnsi="Arial" w:cs="Arial"/>
                <w:sz w:val="20"/>
              </w:rPr>
              <w:t>A doktori értekezés címe:</w:t>
            </w:r>
          </w:p>
        </w:tc>
        <w:tc>
          <w:tcPr>
            <w:tcW w:w="3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0581F" w14:textId="77777777" w:rsidR="00FA63F3" w:rsidRPr="00B120CB" w:rsidRDefault="00FA63F3" w:rsidP="0032032D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</w:tc>
      </w:tr>
    </w:tbl>
    <w:p w14:paraId="41446927" w14:textId="77777777" w:rsidR="00FA63F3" w:rsidRPr="00BB7A1F" w:rsidRDefault="00FA63F3" w:rsidP="00FA63F3">
      <w:pPr>
        <w:rPr>
          <w:rFonts w:ascii="Arial" w:hAnsi="Arial" w:cs="Arial"/>
          <w:i/>
          <w:color w:val="FF0000"/>
          <w:sz w:val="20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2268"/>
        <w:gridCol w:w="1491"/>
        <w:gridCol w:w="1253"/>
        <w:gridCol w:w="1096"/>
        <w:gridCol w:w="1723"/>
      </w:tblGrid>
      <w:tr w:rsidR="00FA63F3" w:rsidRPr="00BB7A1F" w14:paraId="254428FD" w14:textId="77777777" w:rsidTr="0032032D">
        <w:trPr>
          <w:trHeight w:val="323"/>
        </w:trPr>
        <w:tc>
          <w:tcPr>
            <w:tcW w:w="763" w:type="pct"/>
          </w:tcPr>
          <w:p w14:paraId="7882E1DE" w14:textId="77777777" w:rsidR="00FA63F3" w:rsidRPr="00BB7A1F" w:rsidRDefault="00FA63F3" w:rsidP="0032032D">
            <w:pPr>
              <w:rPr>
                <w:rFonts w:ascii="Arial" w:hAnsi="Arial" w:cs="Arial"/>
                <w:sz w:val="20"/>
              </w:rPr>
            </w:pPr>
            <w:r w:rsidRPr="00BB7A1F">
              <w:rPr>
                <w:rFonts w:ascii="Arial" w:hAnsi="Arial" w:cs="Arial"/>
                <w:sz w:val="20"/>
              </w:rPr>
              <w:t>A bíráló neve</w:t>
            </w:r>
          </w:p>
        </w:tc>
        <w:tc>
          <w:tcPr>
            <w:tcW w:w="1227" w:type="pct"/>
          </w:tcPr>
          <w:p w14:paraId="502006A5" w14:textId="77777777" w:rsidR="00FA63F3" w:rsidRPr="00BB7A1F" w:rsidRDefault="00FA63F3" w:rsidP="003203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pct"/>
          </w:tcPr>
          <w:p w14:paraId="77ABD1AA" w14:textId="77777777" w:rsidR="00FA63F3" w:rsidRPr="00BB7A1F" w:rsidRDefault="00FA63F3" w:rsidP="0032032D">
            <w:pPr>
              <w:rPr>
                <w:rFonts w:ascii="Arial" w:hAnsi="Arial" w:cs="Arial"/>
                <w:sz w:val="20"/>
              </w:rPr>
            </w:pPr>
            <w:r w:rsidRPr="00BB7A1F">
              <w:rPr>
                <w:rFonts w:ascii="Arial" w:hAnsi="Arial" w:cs="Arial"/>
                <w:sz w:val="20"/>
              </w:rPr>
              <w:t>tud. fokozata</w:t>
            </w:r>
          </w:p>
        </w:tc>
        <w:tc>
          <w:tcPr>
            <w:tcW w:w="678" w:type="pct"/>
          </w:tcPr>
          <w:p w14:paraId="15974BEA" w14:textId="77777777" w:rsidR="00FA63F3" w:rsidRPr="00BB7A1F" w:rsidRDefault="00FA63F3" w:rsidP="003203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</w:tcPr>
          <w:p w14:paraId="68480BE0" w14:textId="77777777" w:rsidR="00FA63F3" w:rsidRPr="00BB7A1F" w:rsidRDefault="00FA63F3" w:rsidP="003203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beosztása</w:t>
            </w:r>
          </w:p>
        </w:tc>
        <w:tc>
          <w:tcPr>
            <w:tcW w:w="932" w:type="pct"/>
          </w:tcPr>
          <w:p w14:paraId="2EFC6F3C" w14:textId="77777777" w:rsidR="00FA63F3" w:rsidRPr="00BB7A1F" w:rsidRDefault="00FA63F3" w:rsidP="003203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E543BB" w14:textId="77777777" w:rsidR="00FA63F3" w:rsidRDefault="00FA63F3" w:rsidP="00FA63F3">
      <w:pPr>
        <w:rPr>
          <w:rFonts w:ascii="Arial" w:hAnsi="Arial" w:cs="Arial"/>
          <w:i/>
          <w:color w:val="FF0000"/>
          <w:sz w:val="22"/>
          <w:szCs w:val="22"/>
        </w:rPr>
      </w:pPr>
    </w:p>
    <w:p w14:paraId="70644442" w14:textId="77777777" w:rsidR="00FA63F3" w:rsidRPr="002943A0" w:rsidRDefault="00FA63F3" w:rsidP="00FA63F3">
      <w:pPr>
        <w:rPr>
          <w:i/>
          <w:color w:val="FF0000"/>
        </w:rPr>
      </w:pPr>
    </w:p>
    <w:tbl>
      <w:tblPr>
        <w:tblW w:w="97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  <w:gridCol w:w="425"/>
        <w:gridCol w:w="426"/>
        <w:gridCol w:w="283"/>
        <w:gridCol w:w="727"/>
        <w:gridCol w:w="124"/>
        <w:gridCol w:w="141"/>
        <w:gridCol w:w="952"/>
        <w:gridCol w:w="41"/>
        <w:gridCol w:w="141"/>
        <w:gridCol w:w="142"/>
        <w:gridCol w:w="396"/>
        <w:gridCol w:w="160"/>
      </w:tblGrid>
      <w:tr w:rsidR="00FA63F3" w:rsidRPr="002943A0" w14:paraId="11CD21B6" w14:textId="77777777" w:rsidTr="0032032D">
        <w:trPr>
          <w:gridAfter w:val="2"/>
          <w:wAfter w:w="556" w:type="dxa"/>
          <w:cantSplit/>
        </w:trPr>
        <w:tc>
          <w:tcPr>
            <w:tcW w:w="6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9B8452" w14:textId="77777777" w:rsidR="00FA63F3" w:rsidRPr="002943A0" w:rsidRDefault="00FA63F3" w:rsidP="00FA63F3">
            <w:pPr>
              <w:numPr>
                <w:ilvl w:val="0"/>
                <w:numId w:val="1"/>
              </w:numPr>
              <w:rPr>
                <w:b/>
              </w:rPr>
            </w:pPr>
            <w:r w:rsidRPr="002943A0">
              <w:rPr>
                <w:b/>
              </w:rPr>
              <w:t>Általános rész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3030CE" w14:textId="77777777" w:rsidR="00FA63F3" w:rsidRPr="002943A0" w:rsidRDefault="00FA63F3" w:rsidP="0032032D">
            <w:pPr>
              <w:jc w:val="center"/>
              <w:rPr>
                <w:i/>
                <w:color w:val="FF0000"/>
              </w:rPr>
            </w:pPr>
            <w:r w:rsidRPr="002943A0">
              <w:rPr>
                <w:i/>
                <w:color w:val="FF0000"/>
              </w:rPr>
              <w:t>Nem kívánt szó törlendő</w:t>
            </w:r>
          </w:p>
        </w:tc>
      </w:tr>
      <w:tr w:rsidR="00FA63F3" w:rsidRPr="002943A0" w14:paraId="66D40C1F" w14:textId="77777777" w:rsidTr="0032032D">
        <w:trPr>
          <w:gridAfter w:val="2"/>
          <w:wAfter w:w="556" w:type="dxa"/>
        </w:trPr>
        <w:tc>
          <w:tcPr>
            <w:tcW w:w="6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2F28D" w14:textId="77777777" w:rsidR="00FA63F3" w:rsidRPr="002943A0" w:rsidRDefault="00FA63F3" w:rsidP="00FA63F3">
            <w:pPr>
              <w:numPr>
                <w:ilvl w:val="1"/>
                <w:numId w:val="1"/>
              </w:numPr>
              <w:rPr>
                <w:b/>
                <w:i/>
              </w:rPr>
            </w:pPr>
            <w:r w:rsidRPr="002943A0">
              <w:rPr>
                <w:b/>
                <w:i/>
              </w:rPr>
              <w:t>Értékelés alaki szempontból: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6FBDDF" w14:textId="77777777" w:rsidR="00FA63F3" w:rsidRPr="002943A0" w:rsidRDefault="00FA63F3" w:rsidP="0032032D">
            <w:pPr>
              <w:rPr>
                <w:i/>
              </w:rPr>
            </w:pPr>
          </w:p>
        </w:tc>
      </w:tr>
      <w:tr w:rsidR="00FA63F3" w:rsidRPr="002943A0" w14:paraId="5AF6812D" w14:textId="77777777" w:rsidTr="0032032D">
        <w:trPr>
          <w:gridAfter w:val="4"/>
          <w:wAfter w:w="839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6FE1E1B1" w14:textId="77777777" w:rsidR="00FA63F3" w:rsidRPr="002943A0" w:rsidRDefault="00FA63F3" w:rsidP="00FA63F3">
            <w:pPr>
              <w:numPr>
                <w:ilvl w:val="2"/>
                <w:numId w:val="1"/>
              </w:numPr>
            </w:pPr>
            <w:r w:rsidRPr="002943A0">
              <w:t>terjedelem?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C3ABD" w14:textId="77777777" w:rsidR="00FA63F3" w:rsidRPr="002943A0" w:rsidRDefault="00FA63F3" w:rsidP="0032032D">
            <w:pPr>
              <w:jc w:val="center"/>
            </w:pPr>
            <w:r w:rsidRPr="002943A0">
              <w:t xml:space="preserve">sok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F862CD1" w14:textId="77777777" w:rsidR="00FA63F3" w:rsidRPr="002943A0" w:rsidRDefault="00FA63F3" w:rsidP="0032032D">
            <w:pPr>
              <w:jc w:val="center"/>
            </w:pPr>
            <w:r w:rsidRPr="002943A0">
              <w:t>kevés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224B1" w14:textId="77777777" w:rsidR="00FA63F3" w:rsidRPr="002943A0" w:rsidRDefault="00FA63F3" w:rsidP="0032032D">
            <w:pPr>
              <w:jc w:val="center"/>
            </w:pPr>
            <w:r w:rsidRPr="002943A0">
              <w:t>megfelelő</w:t>
            </w:r>
          </w:p>
        </w:tc>
      </w:tr>
      <w:tr w:rsidR="00FA63F3" w:rsidRPr="002943A0" w14:paraId="0415FE4C" w14:textId="77777777" w:rsidTr="0032032D">
        <w:trPr>
          <w:gridAfter w:val="6"/>
          <w:wAfter w:w="1832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3DC6843F" w14:textId="77777777" w:rsidR="00FA63F3" w:rsidRPr="002943A0" w:rsidRDefault="00FA63F3" w:rsidP="00FA63F3">
            <w:pPr>
              <w:numPr>
                <w:ilvl w:val="2"/>
                <w:numId w:val="1"/>
              </w:numPr>
            </w:pPr>
            <w:r w:rsidRPr="002943A0">
              <w:t>van-e tartalomjegyzék?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C4A1E" w14:textId="77777777" w:rsidR="00FA63F3" w:rsidRPr="002943A0" w:rsidRDefault="00FA63F3" w:rsidP="0032032D">
            <w:pPr>
              <w:jc w:val="center"/>
            </w:pPr>
            <w:r>
              <w:t xml:space="preserve">    </w:t>
            </w:r>
            <w:r w:rsidRPr="002943A0">
              <w:t>van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42396" w14:textId="77777777" w:rsidR="00FA63F3" w:rsidRPr="002943A0" w:rsidRDefault="00FA63F3" w:rsidP="0032032D">
            <w:pPr>
              <w:jc w:val="center"/>
            </w:pPr>
            <w:r w:rsidRPr="002943A0">
              <w:t>nincs</w:t>
            </w:r>
          </w:p>
        </w:tc>
      </w:tr>
      <w:tr w:rsidR="00FA63F3" w:rsidRPr="002943A0" w14:paraId="60B06009" w14:textId="77777777" w:rsidTr="0032032D">
        <w:trPr>
          <w:gridAfter w:val="6"/>
          <w:wAfter w:w="1832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5AC9640D" w14:textId="77777777" w:rsidR="00FA63F3" w:rsidRPr="002943A0" w:rsidRDefault="00FA63F3" w:rsidP="00FA63F3">
            <w:pPr>
              <w:numPr>
                <w:ilvl w:val="2"/>
                <w:numId w:val="1"/>
              </w:numPr>
            </w:pPr>
            <w:r w:rsidRPr="002943A0">
              <w:t>ha szükséges, van-e rövidítések feloldásának jegyzéke?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03AA2" w14:textId="77777777" w:rsidR="00FA63F3" w:rsidRPr="002943A0" w:rsidRDefault="00FA63F3" w:rsidP="0032032D">
            <w:pPr>
              <w:jc w:val="center"/>
            </w:pPr>
            <w:r>
              <w:t xml:space="preserve">    </w:t>
            </w:r>
            <w:r w:rsidRPr="002943A0">
              <w:t>van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658FB" w14:textId="77777777" w:rsidR="00FA63F3" w:rsidRPr="002943A0" w:rsidRDefault="00FA63F3" w:rsidP="0032032D">
            <w:pPr>
              <w:jc w:val="center"/>
            </w:pPr>
            <w:r w:rsidRPr="002943A0">
              <w:t>nincs</w:t>
            </w:r>
          </w:p>
        </w:tc>
      </w:tr>
      <w:tr w:rsidR="00FA63F3" w:rsidRPr="002943A0" w14:paraId="53221ACC" w14:textId="77777777" w:rsidTr="0032032D">
        <w:trPr>
          <w:gridAfter w:val="6"/>
          <w:wAfter w:w="1832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696124B7" w14:textId="77777777" w:rsidR="00FA63F3" w:rsidRPr="002943A0" w:rsidRDefault="00FA63F3" w:rsidP="00FA63F3">
            <w:pPr>
              <w:numPr>
                <w:ilvl w:val="2"/>
                <w:numId w:val="1"/>
              </w:numPr>
            </w:pPr>
            <w:r w:rsidRPr="002943A0">
              <w:t>van-e irodalomjegyzék?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A6C74" w14:textId="77777777" w:rsidR="00FA63F3" w:rsidRPr="002943A0" w:rsidRDefault="00FA63F3" w:rsidP="0032032D">
            <w:pPr>
              <w:jc w:val="center"/>
            </w:pPr>
            <w:r>
              <w:t xml:space="preserve">    </w:t>
            </w:r>
            <w:r w:rsidRPr="002943A0">
              <w:t>van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AF6E2A" w14:textId="77777777" w:rsidR="00FA63F3" w:rsidRPr="002943A0" w:rsidRDefault="00FA63F3" w:rsidP="0032032D">
            <w:pPr>
              <w:jc w:val="center"/>
            </w:pPr>
            <w:r w:rsidRPr="002943A0">
              <w:t>nincs</w:t>
            </w:r>
          </w:p>
        </w:tc>
      </w:tr>
      <w:tr w:rsidR="00FA63F3" w:rsidRPr="002943A0" w14:paraId="023A5B87" w14:textId="77777777" w:rsidTr="0032032D">
        <w:trPr>
          <w:gridAfter w:val="4"/>
          <w:wAfter w:w="839" w:type="dxa"/>
          <w:cantSplit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5E6AE045" w14:textId="77777777" w:rsidR="00FA63F3" w:rsidRPr="002943A0" w:rsidRDefault="00FA63F3" w:rsidP="00FA63F3">
            <w:pPr>
              <w:numPr>
                <w:ilvl w:val="2"/>
                <w:numId w:val="1"/>
              </w:numPr>
            </w:pPr>
            <w:r w:rsidRPr="002943A0">
              <w:t>és a szövegben helyesen hivatkozik-e az egyes forrásokra?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AA0F1" w14:textId="77777777" w:rsidR="00FA63F3" w:rsidRPr="002943A0" w:rsidRDefault="00FA63F3" w:rsidP="0032032D">
            <w:pPr>
              <w:jc w:val="center"/>
            </w:pPr>
            <w:r>
              <w:t xml:space="preserve">    </w:t>
            </w:r>
            <w:r w:rsidRPr="002943A0">
              <w:t>igen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0A48" w14:textId="77777777" w:rsidR="00FA63F3" w:rsidRPr="002943A0" w:rsidRDefault="00FA63F3" w:rsidP="0032032D">
            <w:pPr>
              <w:jc w:val="center"/>
            </w:pPr>
            <w:r>
              <w:t xml:space="preserve">   </w:t>
            </w:r>
            <w:r w:rsidRPr="002943A0">
              <w:t>nem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01FA1" w14:textId="77777777" w:rsidR="00FA63F3" w:rsidRPr="002943A0" w:rsidRDefault="00FA63F3" w:rsidP="0032032D">
            <w:pPr>
              <w:jc w:val="center"/>
            </w:pPr>
            <w:r w:rsidRPr="002943A0">
              <w:t>részben</w:t>
            </w:r>
          </w:p>
        </w:tc>
      </w:tr>
      <w:tr w:rsidR="00FA63F3" w:rsidRPr="002943A0" w14:paraId="6CD4BB7F" w14:textId="77777777" w:rsidTr="0032032D">
        <w:trPr>
          <w:gridAfter w:val="4"/>
          <w:wAfter w:w="839" w:type="dxa"/>
          <w:cantSplit/>
        </w:trPr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5FD12" w14:textId="77777777" w:rsidR="00FA63F3" w:rsidRPr="002943A0" w:rsidRDefault="00FA63F3" w:rsidP="00FA63F3">
            <w:pPr>
              <w:numPr>
                <w:ilvl w:val="2"/>
                <w:numId w:val="1"/>
              </w:numPr>
            </w:pPr>
            <w:r w:rsidRPr="002943A0">
              <w:t>a szöveg, az ábrák, a táblázatok, és az egyéb mellékletek kivitelezése didaktikus-e?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A69C5" w14:textId="77777777" w:rsidR="00FA63F3" w:rsidRPr="002943A0" w:rsidRDefault="00FA63F3" w:rsidP="0032032D">
            <w:pPr>
              <w:jc w:val="center"/>
            </w:pPr>
            <w:r>
              <w:t xml:space="preserve">    </w:t>
            </w:r>
            <w:r w:rsidRPr="002943A0">
              <w:t>igen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866F6" w14:textId="77777777" w:rsidR="00FA63F3" w:rsidRPr="002943A0" w:rsidRDefault="00FA63F3" w:rsidP="0032032D">
            <w:pPr>
              <w:jc w:val="center"/>
            </w:pPr>
            <w:r>
              <w:t xml:space="preserve">   </w:t>
            </w:r>
            <w:r w:rsidRPr="002943A0">
              <w:t>nem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2AE48" w14:textId="77777777" w:rsidR="00FA63F3" w:rsidRPr="002943A0" w:rsidRDefault="00FA63F3" w:rsidP="0032032D">
            <w:pPr>
              <w:jc w:val="center"/>
            </w:pPr>
            <w:r w:rsidRPr="002943A0">
              <w:t>részben</w:t>
            </w:r>
          </w:p>
        </w:tc>
      </w:tr>
      <w:tr w:rsidR="00FA63F3" w:rsidRPr="007953B4" w14:paraId="3C339FAA" w14:textId="77777777" w:rsidTr="0032032D">
        <w:trPr>
          <w:gridAfter w:val="3"/>
          <w:wAfter w:w="698" w:type="dxa"/>
          <w:cantSplit/>
        </w:trPr>
        <w:tc>
          <w:tcPr>
            <w:tcW w:w="90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1F2" w14:textId="77777777" w:rsidR="00FA63F3" w:rsidRPr="007953B4" w:rsidRDefault="00FA63F3" w:rsidP="0032032D">
            <w:pPr>
              <w:jc w:val="center"/>
              <w:rPr>
                <w:i/>
                <w:color w:val="FF0000"/>
              </w:rPr>
            </w:pPr>
            <w:r w:rsidRPr="007953B4">
              <w:rPr>
                <w:i/>
                <w:color w:val="FF0000"/>
              </w:rPr>
              <w:t>A bíráló fenti megállapításai alapján dönt arról, hogy folytatja-e az értékelést, vagy a (súlyos) alaki hiányosságok, illetve hibák miatt az értekezés átdolgozását javasolja.</w:t>
            </w:r>
          </w:p>
        </w:tc>
      </w:tr>
      <w:tr w:rsidR="00FA63F3" w:rsidRPr="007953B4" w14:paraId="0BD9DAA8" w14:textId="77777777" w:rsidTr="0032032D">
        <w:trPr>
          <w:gridAfter w:val="3"/>
          <w:wAfter w:w="698" w:type="dxa"/>
        </w:trPr>
        <w:tc>
          <w:tcPr>
            <w:tcW w:w="6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112ED" w14:textId="77777777" w:rsidR="00FA63F3" w:rsidRPr="007953B4" w:rsidRDefault="00FA63F3" w:rsidP="0032032D">
            <w:pPr>
              <w:ind w:left="360"/>
              <w:rPr>
                <w:b/>
                <w:i/>
              </w:rPr>
            </w:pPr>
          </w:p>
          <w:p w14:paraId="29BFE398" w14:textId="77777777" w:rsidR="00FA63F3" w:rsidRPr="007953B4" w:rsidRDefault="00FA63F3" w:rsidP="00FA63F3">
            <w:pPr>
              <w:numPr>
                <w:ilvl w:val="1"/>
                <w:numId w:val="1"/>
              </w:numPr>
              <w:rPr>
                <w:b/>
                <w:i/>
              </w:rPr>
            </w:pPr>
            <w:r w:rsidRPr="007953B4">
              <w:rPr>
                <w:b/>
                <w:i/>
              </w:rPr>
              <w:t>Értékelés szerkezeti szempontból: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AFB5C" w14:textId="77777777" w:rsidR="00FA63F3" w:rsidRPr="007953B4" w:rsidRDefault="00FA63F3" w:rsidP="0032032D">
            <w:pPr>
              <w:rPr>
                <w:i/>
              </w:rPr>
            </w:pPr>
          </w:p>
        </w:tc>
      </w:tr>
      <w:tr w:rsidR="00FA63F3" w:rsidRPr="007953B4" w14:paraId="65B4168D" w14:textId="77777777" w:rsidTr="0032032D">
        <w:trPr>
          <w:gridAfter w:val="4"/>
          <w:wAfter w:w="839" w:type="dxa"/>
          <w:cantSplit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61787" w14:textId="77777777" w:rsidR="00FA63F3" w:rsidRPr="007953B4" w:rsidRDefault="00FA63F3" w:rsidP="00FA63F3">
            <w:pPr>
              <w:numPr>
                <w:ilvl w:val="2"/>
                <w:numId w:val="1"/>
              </w:numPr>
            </w:pPr>
            <w:r w:rsidRPr="007953B4">
              <w:t>a szerkezeti felépítés megfelel-e a tudományos prezentáción</w:t>
            </w:r>
            <w:r>
              <w:t>ak, illetve szolgálja e közlést</w:t>
            </w:r>
            <w:r w:rsidRPr="007953B4">
              <w:t>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16E3B" w14:textId="77777777" w:rsidR="00FA63F3" w:rsidRPr="007953B4" w:rsidRDefault="00FA63F3" w:rsidP="0032032D">
            <w:pPr>
              <w:jc w:val="center"/>
            </w:pPr>
            <w:r w:rsidRPr="007953B4">
              <w:t>igen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EC59F" w14:textId="77777777" w:rsidR="00FA63F3" w:rsidRPr="007953B4" w:rsidRDefault="00FA63F3" w:rsidP="0032032D">
            <w:pPr>
              <w:jc w:val="center"/>
            </w:pPr>
            <w:r w:rsidRPr="007953B4">
              <w:t>nem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025BA" w14:textId="77777777" w:rsidR="00FA63F3" w:rsidRPr="007953B4" w:rsidRDefault="00FA63F3" w:rsidP="0032032D">
            <w:pPr>
              <w:jc w:val="center"/>
            </w:pPr>
            <w:r w:rsidRPr="007953B4">
              <w:t>részben</w:t>
            </w:r>
          </w:p>
        </w:tc>
      </w:tr>
      <w:tr w:rsidR="00FA63F3" w:rsidRPr="007953B4" w14:paraId="48F29391" w14:textId="77777777" w:rsidTr="0032032D">
        <w:trPr>
          <w:gridAfter w:val="4"/>
          <w:wAfter w:w="839" w:type="dxa"/>
          <w:cantSplit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21216" w14:textId="77777777" w:rsidR="00FA63F3" w:rsidRPr="007953B4" w:rsidRDefault="00FA63F3" w:rsidP="00FA63F3">
            <w:pPr>
              <w:numPr>
                <w:ilvl w:val="2"/>
                <w:numId w:val="1"/>
              </w:numPr>
            </w:pPr>
            <w:r>
              <w:t>a szöveg kellően tagolt-e</w:t>
            </w:r>
            <w:r w:rsidRPr="007953B4">
              <w:t>?</w:t>
            </w:r>
          </w:p>
          <w:p w14:paraId="3E0CC14A" w14:textId="77777777" w:rsidR="00FA63F3" w:rsidRPr="007953B4" w:rsidRDefault="00FA63F3" w:rsidP="0032032D">
            <w:pPr>
              <w:ind w:left="397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011EC" w14:textId="77777777" w:rsidR="00FA63F3" w:rsidRPr="007953B4" w:rsidRDefault="00FA63F3" w:rsidP="0032032D">
            <w:pPr>
              <w:jc w:val="center"/>
            </w:pPr>
            <w:r w:rsidRPr="007953B4">
              <w:t>igen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C3CA4" w14:textId="77777777" w:rsidR="00FA63F3" w:rsidRPr="007953B4" w:rsidRDefault="00FA63F3" w:rsidP="0032032D">
            <w:pPr>
              <w:jc w:val="center"/>
            </w:pPr>
            <w:r w:rsidRPr="007953B4">
              <w:t>nem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1201" w14:textId="77777777" w:rsidR="00FA63F3" w:rsidRPr="007953B4" w:rsidRDefault="00FA63F3" w:rsidP="0032032D">
            <w:pPr>
              <w:jc w:val="center"/>
            </w:pPr>
            <w:r w:rsidRPr="007953B4">
              <w:t>részben</w:t>
            </w:r>
          </w:p>
        </w:tc>
      </w:tr>
      <w:tr w:rsidR="00FA63F3" w:rsidRPr="007953B4" w14:paraId="3401B7F6" w14:textId="77777777" w:rsidTr="0032032D">
        <w:trPr>
          <w:gridAfter w:val="3"/>
          <w:wAfter w:w="698" w:type="dxa"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40E66" w14:textId="77777777" w:rsidR="00FA63F3" w:rsidRPr="007953B4" w:rsidRDefault="00FA63F3" w:rsidP="00FA63F3">
            <w:pPr>
              <w:numPr>
                <w:ilvl w:val="1"/>
                <w:numId w:val="1"/>
              </w:numPr>
              <w:rPr>
                <w:b/>
                <w:i/>
              </w:rPr>
            </w:pPr>
            <w:r w:rsidRPr="007953B4">
              <w:rPr>
                <w:b/>
                <w:i/>
              </w:rPr>
              <w:t>Értékelés tartalmi szempontból: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792809" w14:textId="77777777" w:rsidR="00FA63F3" w:rsidRPr="007953B4" w:rsidRDefault="00FA63F3" w:rsidP="0032032D">
            <w:pPr>
              <w:jc w:val="center"/>
              <w:rPr>
                <w:i/>
              </w:rPr>
            </w:pPr>
          </w:p>
        </w:tc>
      </w:tr>
      <w:tr w:rsidR="00FA63F3" w:rsidRPr="007953B4" w14:paraId="309FCF5C" w14:textId="77777777" w:rsidTr="0032032D">
        <w:trPr>
          <w:gridAfter w:val="4"/>
          <w:wAfter w:w="839" w:type="dxa"/>
          <w:cantSplit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B3847" w14:textId="77777777" w:rsidR="00FA63F3" w:rsidRPr="007953B4" w:rsidRDefault="00FA63F3" w:rsidP="00FA63F3">
            <w:pPr>
              <w:numPr>
                <w:ilvl w:val="2"/>
                <w:numId w:val="1"/>
              </w:numPr>
            </w:pPr>
            <w:r w:rsidRPr="007953B4">
              <w:t xml:space="preserve">Egyértelműen megfogalmazott-e a célkitűzés és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C274" w14:textId="77777777" w:rsidR="00FA63F3" w:rsidRPr="007953B4" w:rsidRDefault="00FA63F3" w:rsidP="0032032D">
            <w:pPr>
              <w:jc w:val="center"/>
            </w:pPr>
            <w:r w:rsidRPr="007953B4">
              <w:t>igen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29AA2" w14:textId="77777777" w:rsidR="00FA63F3" w:rsidRPr="007953B4" w:rsidRDefault="00FA63F3" w:rsidP="0032032D">
            <w:pPr>
              <w:jc w:val="center"/>
            </w:pPr>
            <w:r w:rsidRPr="007953B4">
              <w:t>nem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2FF10" w14:textId="77777777" w:rsidR="00FA63F3" w:rsidRPr="007953B4" w:rsidRDefault="00FA63F3" w:rsidP="0032032D">
            <w:pPr>
              <w:jc w:val="center"/>
            </w:pPr>
            <w:r w:rsidRPr="007953B4">
              <w:t>részben</w:t>
            </w:r>
          </w:p>
        </w:tc>
      </w:tr>
      <w:tr w:rsidR="00FA63F3" w:rsidRPr="007953B4" w14:paraId="5871FF47" w14:textId="77777777" w:rsidTr="0032032D">
        <w:trPr>
          <w:gridAfter w:val="4"/>
          <w:wAfter w:w="839" w:type="dxa"/>
          <w:cantSplit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2C39A" w14:textId="77777777" w:rsidR="00FA63F3" w:rsidRPr="007953B4" w:rsidRDefault="00FA63F3" w:rsidP="00FA63F3">
            <w:pPr>
              <w:numPr>
                <w:ilvl w:val="2"/>
                <w:numId w:val="1"/>
              </w:numPr>
            </w:pPr>
            <w:r w:rsidRPr="007953B4">
              <w:t>mennyi</w:t>
            </w:r>
            <w:r>
              <w:t>ben sikerült azok megvalósítása</w:t>
            </w:r>
            <w:r w:rsidRPr="007953B4">
              <w:t>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6DA36" w14:textId="77777777" w:rsidR="00FA63F3" w:rsidRPr="007953B4" w:rsidRDefault="00FA63F3" w:rsidP="0032032D">
            <w:pPr>
              <w:jc w:val="center"/>
            </w:pPr>
            <w:r w:rsidRPr="007953B4">
              <w:t>jól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E3FC8" w14:textId="77777777" w:rsidR="00FA63F3" w:rsidRPr="007953B4" w:rsidRDefault="00FA63F3" w:rsidP="0032032D">
            <w:pPr>
              <w:jc w:val="center"/>
            </w:pPr>
            <w:r w:rsidRPr="007953B4">
              <w:t>nem jól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01A05E" w14:textId="77777777" w:rsidR="00FA63F3" w:rsidRPr="007953B4" w:rsidRDefault="00FA63F3" w:rsidP="0032032D">
            <w:pPr>
              <w:jc w:val="center"/>
            </w:pPr>
            <w:r w:rsidRPr="007953B4">
              <w:t>részben</w:t>
            </w:r>
          </w:p>
        </w:tc>
      </w:tr>
      <w:tr w:rsidR="00FA63F3" w:rsidRPr="007953B4" w14:paraId="0C944618" w14:textId="77777777" w:rsidTr="0032032D">
        <w:trPr>
          <w:gridAfter w:val="4"/>
          <w:wAfter w:w="839" w:type="dxa"/>
          <w:cantSplit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B2B6C" w14:textId="77777777" w:rsidR="00FA63F3" w:rsidRPr="007953B4" w:rsidRDefault="00FA63F3" w:rsidP="00FA63F3">
            <w:pPr>
              <w:numPr>
                <w:ilvl w:val="2"/>
                <w:numId w:val="1"/>
              </w:numPr>
            </w:pPr>
            <w:r w:rsidRPr="007953B4">
              <w:t>a témára vonatkozó és a megfogalmazott (rész)feladat(ok)hoz kapcsolódó szakirodalom ismerete és felhasználásának helyessége,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DA5E6" w14:textId="77777777" w:rsidR="00FA63F3" w:rsidRPr="007953B4" w:rsidRDefault="00FA63F3" w:rsidP="0032032D">
            <w:pPr>
              <w:jc w:val="center"/>
            </w:pPr>
            <w:r w:rsidRPr="007953B4">
              <w:t>igen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25653" w14:textId="77777777" w:rsidR="00FA63F3" w:rsidRPr="007953B4" w:rsidRDefault="00FA63F3" w:rsidP="0032032D">
            <w:pPr>
              <w:jc w:val="center"/>
            </w:pPr>
            <w:r w:rsidRPr="007953B4">
              <w:t>nem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68BF7" w14:textId="77777777" w:rsidR="00FA63F3" w:rsidRPr="007953B4" w:rsidRDefault="00FA63F3" w:rsidP="0032032D">
            <w:pPr>
              <w:jc w:val="center"/>
            </w:pPr>
            <w:r w:rsidRPr="007953B4">
              <w:t>részben</w:t>
            </w:r>
          </w:p>
        </w:tc>
      </w:tr>
      <w:tr w:rsidR="00FA63F3" w:rsidRPr="007953B4" w14:paraId="1C16783D" w14:textId="77777777" w:rsidTr="0032032D">
        <w:trPr>
          <w:gridAfter w:val="4"/>
          <w:wAfter w:w="839" w:type="dxa"/>
          <w:cantSplit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1C583" w14:textId="77777777" w:rsidR="00FA63F3" w:rsidRPr="007953B4" w:rsidRDefault="00FA63F3" w:rsidP="00FA63F3">
            <w:pPr>
              <w:numPr>
                <w:ilvl w:val="2"/>
                <w:numId w:val="1"/>
              </w:numPr>
            </w:pPr>
            <w:r w:rsidRPr="007953B4">
              <w:lastRenderedPageBreak/>
              <w:t>elvégezte-e a szükséges elemzés(</w:t>
            </w:r>
            <w:proofErr w:type="spellStart"/>
            <w:r w:rsidRPr="007953B4">
              <w:t>eket</w:t>
            </w:r>
            <w:proofErr w:type="spellEnd"/>
            <w:r w:rsidRPr="007953B4">
              <w:t xml:space="preserve">), </w:t>
            </w:r>
            <w:proofErr w:type="spellStart"/>
            <w:r w:rsidRPr="007953B4">
              <w:t>vizsgálato</w:t>
            </w:r>
            <w:proofErr w:type="spellEnd"/>
            <w:r w:rsidRPr="007953B4">
              <w:t>(</w:t>
            </w:r>
            <w:proofErr w:type="spellStart"/>
            <w:r w:rsidRPr="007953B4">
              <w:t>ka</w:t>
            </w:r>
            <w:proofErr w:type="spellEnd"/>
            <w:r w:rsidRPr="007953B4">
              <w:t xml:space="preserve">)t (mérések, adatfeldolgozás stb.), számítás(oka)t, illetve elkészítette-e a szükséges modell(eke)t, </w:t>
            </w:r>
            <w:proofErr w:type="spellStart"/>
            <w:r w:rsidRPr="007953B4">
              <w:t>ábrá</w:t>
            </w:r>
            <w:proofErr w:type="spellEnd"/>
            <w:r w:rsidRPr="007953B4">
              <w:t>(</w:t>
            </w:r>
            <w:proofErr w:type="spellStart"/>
            <w:r w:rsidRPr="007953B4">
              <w:t>ka</w:t>
            </w:r>
            <w:proofErr w:type="spellEnd"/>
            <w:r w:rsidRPr="007953B4">
              <w:t xml:space="preserve">)t, </w:t>
            </w:r>
            <w:proofErr w:type="spellStart"/>
            <w:r w:rsidRPr="007953B4">
              <w:t>rajzo</w:t>
            </w:r>
            <w:proofErr w:type="spellEnd"/>
            <w:r w:rsidRPr="007953B4">
              <w:t>(</w:t>
            </w:r>
            <w:proofErr w:type="spellStart"/>
            <w:r w:rsidRPr="007953B4">
              <w:t>ka</w:t>
            </w:r>
            <w:proofErr w:type="spellEnd"/>
            <w:r w:rsidRPr="007953B4">
              <w:t xml:space="preserve">)t, </w:t>
            </w:r>
            <w:proofErr w:type="spellStart"/>
            <w:r w:rsidRPr="007953B4">
              <w:t>táblázato</w:t>
            </w:r>
            <w:proofErr w:type="spellEnd"/>
            <w:r w:rsidRPr="007953B4">
              <w:t>(</w:t>
            </w:r>
            <w:proofErr w:type="spellStart"/>
            <w:r w:rsidRPr="007953B4">
              <w:t>ka</w:t>
            </w:r>
            <w:proofErr w:type="spellEnd"/>
            <w:r w:rsidRPr="007953B4">
              <w:t>)t stb.?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2EE4E" w14:textId="77777777" w:rsidR="00FA63F3" w:rsidRPr="007953B4" w:rsidRDefault="00FA63F3" w:rsidP="0032032D">
            <w:pPr>
              <w:jc w:val="center"/>
            </w:pPr>
            <w:r w:rsidRPr="007953B4">
              <w:t>igen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D1D9F" w14:textId="77777777" w:rsidR="00FA63F3" w:rsidRPr="007953B4" w:rsidRDefault="00FA63F3" w:rsidP="0032032D">
            <w:pPr>
              <w:jc w:val="center"/>
            </w:pPr>
            <w:r w:rsidRPr="007953B4">
              <w:t>nem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63D31" w14:textId="77777777" w:rsidR="00FA63F3" w:rsidRPr="007953B4" w:rsidRDefault="00FA63F3" w:rsidP="0032032D">
            <w:pPr>
              <w:jc w:val="center"/>
            </w:pPr>
            <w:r w:rsidRPr="007953B4">
              <w:t>részben</w:t>
            </w:r>
          </w:p>
        </w:tc>
      </w:tr>
      <w:tr w:rsidR="00FA63F3" w:rsidRPr="007953B4" w14:paraId="3DDF8AE1" w14:textId="77777777" w:rsidTr="0032032D">
        <w:trPr>
          <w:gridAfter w:val="4"/>
          <w:wAfter w:w="839" w:type="dxa"/>
          <w:cantSplit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F842B" w14:textId="77777777" w:rsidR="00FA63F3" w:rsidRPr="007953B4" w:rsidRDefault="00FA63F3" w:rsidP="00FA63F3">
            <w:pPr>
              <w:numPr>
                <w:ilvl w:val="2"/>
                <w:numId w:val="1"/>
              </w:numPr>
            </w:pPr>
            <w:r w:rsidRPr="007953B4">
              <w:t>elvégezte-e a szükséges értékelés(eke)t, van(</w:t>
            </w:r>
            <w:proofErr w:type="spellStart"/>
            <w:r w:rsidRPr="007953B4">
              <w:t>nak</w:t>
            </w:r>
            <w:proofErr w:type="spellEnd"/>
            <w:r w:rsidRPr="007953B4">
              <w:t>)-e új tudományos eredmény(</w:t>
            </w:r>
            <w:proofErr w:type="spellStart"/>
            <w:r w:rsidRPr="007953B4">
              <w:t>ek</w:t>
            </w:r>
            <w:proofErr w:type="spellEnd"/>
            <w:r w:rsidRPr="007953B4">
              <w:t>), kö</w:t>
            </w:r>
            <w:r>
              <w:t>vetkeztetés(</w:t>
            </w:r>
            <w:proofErr w:type="spellStart"/>
            <w:r>
              <w:t>ek</w:t>
            </w:r>
            <w:proofErr w:type="spellEnd"/>
            <w:r>
              <w:t>) és javaslat(ok)</w:t>
            </w:r>
            <w:r w:rsidRPr="007953B4">
              <w:t>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E2E73" w14:textId="77777777" w:rsidR="00FA63F3" w:rsidRPr="007953B4" w:rsidRDefault="00FA63F3" w:rsidP="0032032D">
            <w:pPr>
              <w:jc w:val="center"/>
            </w:pPr>
            <w:r w:rsidRPr="007953B4">
              <w:t>igen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8E0E5" w14:textId="77777777" w:rsidR="00FA63F3" w:rsidRPr="007953B4" w:rsidRDefault="00FA63F3" w:rsidP="0032032D">
            <w:pPr>
              <w:jc w:val="center"/>
            </w:pPr>
            <w:r w:rsidRPr="007953B4">
              <w:t>nem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89957" w14:textId="77777777" w:rsidR="00FA63F3" w:rsidRPr="007953B4" w:rsidRDefault="00FA63F3" w:rsidP="0032032D">
            <w:pPr>
              <w:jc w:val="center"/>
            </w:pPr>
            <w:r w:rsidRPr="007953B4">
              <w:t>részben</w:t>
            </w:r>
          </w:p>
        </w:tc>
      </w:tr>
      <w:tr w:rsidR="00FA63F3" w:rsidRPr="007953B4" w14:paraId="23783959" w14:textId="77777777" w:rsidTr="0032032D">
        <w:trPr>
          <w:gridAfter w:val="4"/>
          <w:wAfter w:w="839" w:type="dxa"/>
          <w:cantSplit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F9F46" w14:textId="77777777" w:rsidR="00FA63F3" w:rsidRPr="007953B4" w:rsidRDefault="00FA63F3" w:rsidP="00FA63F3">
            <w:pPr>
              <w:numPr>
                <w:ilvl w:val="2"/>
                <w:numId w:val="1"/>
              </w:numPr>
            </w:pPr>
            <w:r w:rsidRPr="007953B4">
              <w:t>van(</w:t>
            </w:r>
            <w:proofErr w:type="spellStart"/>
            <w:r w:rsidRPr="007953B4">
              <w:t>nak</w:t>
            </w:r>
            <w:proofErr w:type="spellEnd"/>
            <w:r w:rsidRPr="007953B4">
              <w:t>)-e szakmailag kifogásolható megoldás(ok), értékelés(</w:t>
            </w:r>
            <w:proofErr w:type="spellStart"/>
            <w:r w:rsidRPr="007953B4">
              <w:t>ek</w:t>
            </w:r>
            <w:proofErr w:type="spellEnd"/>
            <w:r w:rsidRPr="007953B4">
              <w:t>), eredmény(</w:t>
            </w:r>
            <w:proofErr w:type="spellStart"/>
            <w:r w:rsidRPr="007953B4">
              <w:t>ek</w:t>
            </w:r>
            <w:proofErr w:type="spellEnd"/>
            <w:r w:rsidRPr="007953B4">
              <w:t>), k</w:t>
            </w:r>
            <w:r>
              <w:t>övetkeztetés(</w:t>
            </w:r>
            <w:proofErr w:type="spellStart"/>
            <w:r>
              <w:t>ek</w:t>
            </w:r>
            <w:proofErr w:type="spellEnd"/>
            <w:r>
              <w:t>), javaslat(ok)</w:t>
            </w:r>
            <w:r w:rsidRPr="007953B4">
              <w:t>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E097B" w14:textId="77777777" w:rsidR="00FA63F3" w:rsidRPr="007953B4" w:rsidRDefault="00FA63F3" w:rsidP="0032032D">
            <w:pPr>
              <w:jc w:val="center"/>
            </w:pPr>
            <w:r w:rsidRPr="007953B4">
              <w:t>igen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EB7B4" w14:textId="77777777" w:rsidR="00FA63F3" w:rsidRPr="007953B4" w:rsidRDefault="00FA63F3" w:rsidP="0032032D">
            <w:pPr>
              <w:jc w:val="center"/>
            </w:pPr>
            <w:r w:rsidRPr="007953B4">
              <w:t>nem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A76B0" w14:textId="77777777" w:rsidR="00FA63F3" w:rsidRPr="007953B4" w:rsidRDefault="00FA63F3" w:rsidP="0032032D">
            <w:pPr>
              <w:jc w:val="center"/>
            </w:pPr>
            <w:r w:rsidRPr="007953B4">
              <w:t>részben</w:t>
            </w:r>
          </w:p>
        </w:tc>
      </w:tr>
      <w:tr w:rsidR="00FA63F3" w:rsidRPr="007953B4" w14:paraId="48373252" w14:textId="77777777" w:rsidTr="0032032D">
        <w:trPr>
          <w:gridAfter w:val="4"/>
          <w:wAfter w:w="839" w:type="dxa"/>
          <w:cantSplit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CC507" w14:textId="77777777" w:rsidR="00FA63F3" w:rsidRPr="007953B4" w:rsidRDefault="00FA63F3" w:rsidP="00FA63F3">
            <w:pPr>
              <w:numPr>
                <w:ilvl w:val="2"/>
                <w:numId w:val="1"/>
              </w:numPr>
            </w:pPr>
            <w:r w:rsidRPr="007953B4">
              <w:t>van(</w:t>
            </w:r>
            <w:proofErr w:type="spellStart"/>
            <w:r w:rsidRPr="007953B4">
              <w:t>nak</w:t>
            </w:r>
            <w:proofErr w:type="spellEnd"/>
            <w:r w:rsidRPr="007953B4">
              <w:t>)-e szakmailag kifogásolható megoldás(ok), értékelés(</w:t>
            </w:r>
            <w:proofErr w:type="spellStart"/>
            <w:r w:rsidRPr="007953B4">
              <w:t>ek</w:t>
            </w:r>
            <w:proofErr w:type="spellEnd"/>
            <w:r w:rsidRPr="007953B4">
              <w:t>), eredmény(</w:t>
            </w:r>
            <w:proofErr w:type="spellStart"/>
            <w:r w:rsidRPr="007953B4">
              <w:t>ek</w:t>
            </w:r>
            <w:proofErr w:type="spellEnd"/>
            <w:r w:rsidRPr="007953B4">
              <w:t>), következtetés(</w:t>
            </w:r>
            <w:proofErr w:type="spellStart"/>
            <w:r w:rsidRPr="007953B4">
              <w:t>ek</w:t>
            </w:r>
            <w:proofErr w:type="spellEnd"/>
            <w:r w:rsidRPr="007953B4">
              <w:t>), javaslat(ok), és ha igen, mennyire befolyásolja ez a munka egészét?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F7222" w14:textId="77777777" w:rsidR="00FA63F3" w:rsidRPr="007953B4" w:rsidRDefault="00FA63F3" w:rsidP="0032032D">
            <w:pPr>
              <w:jc w:val="center"/>
            </w:pPr>
            <w:r w:rsidRPr="007953B4">
              <w:t>igen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A8554" w14:textId="77777777" w:rsidR="00FA63F3" w:rsidRPr="007953B4" w:rsidRDefault="00FA63F3" w:rsidP="0032032D">
            <w:pPr>
              <w:jc w:val="center"/>
            </w:pPr>
            <w:r w:rsidRPr="007953B4">
              <w:t>nem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9AE7A" w14:textId="77777777" w:rsidR="00FA63F3" w:rsidRPr="007953B4" w:rsidRDefault="00FA63F3" w:rsidP="0032032D">
            <w:pPr>
              <w:jc w:val="center"/>
            </w:pPr>
            <w:r w:rsidRPr="007953B4">
              <w:t>részben</w:t>
            </w:r>
          </w:p>
        </w:tc>
      </w:tr>
      <w:tr w:rsidR="00FA63F3" w:rsidRPr="007953B4" w14:paraId="607D9314" w14:textId="77777777" w:rsidTr="0032032D">
        <w:trPr>
          <w:cantSplit/>
          <w:trHeight w:val="325"/>
        </w:trPr>
        <w:tc>
          <w:tcPr>
            <w:tcW w:w="6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924FE1" w14:textId="77777777" w:rsidR="00FA63F3" w:rsidRPr="007953B4" w:rsidRDefault="00FA63F3" w:rsidP="00FA63F3">
            <w:pPr>
              <w:numPr>
                <w:ilvl w:val="2"/>
                <w:numId w:val="1"/>
              </w:numPr>
            </w:pPr>
            <w:r w:rsidRPr="007953B4">
              <w:t>…..?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F2747" w14:textId="77777777" w:rsidR="00FA63F3" w:rsidRPr="007953B4" w:rsidRDefault="00FA63F3" w:rsidP="0032032D"/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2C602" w14:textId="77777777" w:rsidR="00FA63F3" w:rsidRPr="007953B4" w:rsidRDefault="00FA63F3" w:rsidP="0032032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852EDE7" w14:textId="77777777" w:rsidR="00FA63F3" w:rsidRPr="007953B4" w:rsidRDefault="00FA63F3" w:rsidP="0032032D"/>
        </w:tc>
      </w:tr>
    </w:tbl>
    <w:p w14:paraId="4C805024" w14:textId="77777777" w:rsidR="00FA63F3" w:rsidRPr="007953B4" w:rsidRDefault="00FA63F3" w:rsidP="00FA63F3"/>
    <w:p w14:paraId="718F41CD" w14:textId="77777777" w:rsidR="00FA63F3" w:rsidRPr="007953B4" w:rsidRDefault="00FA63F3" w:rsidP="00FA63F3">
      <w:pPr>
        <w:numPr>
          <w:ilvl w:val="0"/>
          <w:numId w:val="1"/>
        </w:numPr>
        <w:rPr>
          <w:b/>
        </w:rPr>
      </w:pPr>
      <w:r w:rsidRPr="007953B4">
        <w:rPr>
          <w:b/>
        </w:rPr>
        <w:t xml:space="preserve">Részletes rész </w:t>
      </w:r>
      <w:r w:rsidRPr="007953B4">
        <w:t>(</w:t>
      </w:r>
      <w:r w:rsidRPr="007953B4">
        <w:rPr>
          <w:i/>
          <w:color w:val="FF0000"/>
        </w:rPr>
        <w:t xml:space="preserve">az egyes bekezdések a kívánt mértékben- akár több oldalnyira is </w:t>
      </w:r>
      <w:proofErr w:type="gramStart"/>
      <w:r w:rsidRPr="007953B4">
        <w:rPr>
          <w:i/>
          <w:color w:val="FF0000"/>
        </w:rPr>
        <w:t>-  bővíthetők</w:t>
      </w:r>
      <w:proofErr w:type="gramEnd"/>
      <w:r w:rsidRPr="007953B4">
        <w:rPr>
          <w:i/>
          <w:color w:val="FF0000"/>
        </w:rPr>
        <w:t>.  Kérjük kerülni a külön oldalak csatolását!</w:t>
      </w:r>
      <w:r w:rsidRPr="007953B4">
        <w:t>).</w:t>
      </w:r>
    </w:p>
    <w:p w14:paraId="1FDC55AD" w14:textId="77777777" w:rsidR="00FA63F3" w:rsidRPr="007953B4" w:rsidRDefault="00FA63F3" w:rsidP="00FA63F3">
      <w:pPr>
        <w:numPr>
          <w:ilvl w:val="1"/>
          <w:numId w:val="1"/>
        </w:numPr>
      </w:pPr>
      <w:r w:rsidRPr="007953B4">
        <w:t xml:space="preserve">Az észrevett </w:t>
      </w:r>
      <w:r w:rsidRPr="007953B4">
        <w:rPr>
          <w:b/>
        </w:rPr>
        <w:t>hiányosságok</w:t>
      </w:r>
      <w:r w:rsidRPr="007953B4">
        <w:t xml:space="preserve"> tételes felsorolása megnevezésükkel és/vagy tartalmukkal:</w:t>
      </w:r>
    </w:p>
    <w:p w14:paraId="62CF9F98" w14:textId="77777777" w:rsidR="00FA63F3" w:rsidRPr="007953B4" w:rsidRDefault="00FA63F3" w:rsidP="00FA63F3"/>
    <w:p w14:paraId="522A6A93" w14:textId="77777777" w:rsidR="00FA63F3" w:rsidRPr="007953B4" w:rsidRDefault="00FA63F3" w:rsidP="00FA63F3">
      <w:pPr>
        <w:numPr>
          <w:ilvl w:val="1"/>
          <w:numId w:val="1"/>
        </w:numPr>
      </w:pPr>
      <w:r w:rsidRPr="007953B4">
        <w:rPr>
          <w:b/>
        </w:rPr>
        <w:t>Hibák</w:t>
      </w:r>
      <w:r w:rsidRPr="007953B4">
        <w:t xml:space="preserve"> felsorolása megnevezésükkel és/vagy tartalmukkal, az oldalszám és a bekezdés, illetve a sor megadásával:</w:t>
      </w:r>
    </w:p>
    <w:p w14:paraId="404779DF" w14:textId="77777777" w:rsidR="00FA63F3" w:rsidRPr="007953B4" w:rsidRDefault="00FA63F3" w:rsidP="00FA63F3">
      <w:pPr>
        <w:ind w:left="360"/>
      </w:pPr>
    </w:p>
    <w:p w14:paraId="111B2C24" w14:textId="77777777" w:rsidR="00FA63F3" w:rsidRPr="007953B4" w:rsidRDefault="00FA63F3" w:rsidP="00FA63F3">
      <w:pPr>
        <w:numPr>
          <w:ilvl w:val="1"/>
          <w:numId w:val="1"/>
        </w:numPr>
      </w:pPr>
      <w:r w:rsidRPr="007953B4">
        <w:t xml:space="preserve">Részletes </w:t>
      </w:r>
      <w:r w:rsidRPr="007953B4">
        <w:rPr>
          <w:b/>
        </w:rPr>
        <w:t>tudományos indoklás (kitérve az értekezés új(szerű) megállapításaira)</w:t>
      </w:r>
    </w:p>
    <w:p w14:paraId="5A792988" w14:textId="77777777" w:rsidR="00FA63F3" w:rsidRPr="007953B4" w:rsidRDefault="00FA63F3" w:rsidP="00FA63F3"/>
    <w:p w14:paraId="753B390B" w14:textId="77777777" w:rsidR="00FA63F3" w:rsidRPr="007953B4" w:rsidRDefault="00FA63F3" w:rsidP="00FA63F3">
      <w:pPr>
        <w:numPr>
          <w:ilvl w:val="0"/>
          <w:numId w:val="1"/>
        </w:numPr>
        <w:rPr>
          <w:b/>
        </w:rPr>
      </w:pPr>
      <w:r w:rsidRPr="007953B4">
        <w:rPr>
          <w:b/>
        </w:rPr>
        <w:t xml:space="preserve">Egyéb észrevétel, közölnivaló </w:t>
      </w:r>
    </w:p>
    <w:tbl>
      <w:tblPr>
        <w:tblW w:w="9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19"/>
        <w:gridCol w:w="1842"/>
        <w:gridCol w:w="160"/>
        <w:gridCol w:w="1683"/>
      </w:tblGrid>
      <w:tr w:rsidR="00FA63F3" w:rsidRPr="007953B4" w14:paraId="1D21A7E5" w14:textId="77777777" w:rsidTr="0032032D">
        <w:trPr>
          <w:cantSplit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857C0" w14:textId="77777777" w:rsidR="00FA63F3" w:rsidRPr="007953B4" w:rsidRDefault="00FA63F3" w:rsidP="00FA63F3">
            <w:pPr>
              <w:pStyle w:val="Szvegtrzsbehzssal"/>
              <w:numPr>
                <w:ilvl w:val="0"/>
                <w:numId w:val="1"/>
              </w:numPr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</w:tabs>
              <w:jc w:val="left"/>
              <w:rPr>
                <w:b/>
              </w:rPr>
            </w:pPr>
            <w:r w:rsidRPr="007953B4">
              <w:rPr>
                <w:b/>
              </w:rPr>
              <w:t xml:space="preserve">Nyilatkozat 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B4B39" w14:textId="77777777" w:rsidR="00FA63F3" w:rsidRPr="007953B4" w:rsidRDefault="00FA63F3" w:rsidP="0032032D">
            <w:pPr>
              <w:pStyle w:val="Cmsor1"/>
              <w:rPr>
                <w:i/>
              </w:rPr>
            </w:pPr>
            <w:r w:rsidRPr="007953B4">
              <w:rPr>
                <w:i/>
              </w:rPr>
              <w:t>A nem kívánt választ kérjük törölni!</w:t>
            </w:r>
          </w:p>
        </w:tc>
      </w:tr>
      <w:tr w:rsidR="00FA63F3" w:rsidRPr="007953B4" w14:paraId="25EE5631" w14:textId="77777777" w:rsidTr="0032032D">
        <w:trPr>
          <w:cantSplit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BC08" w14:textId="77777777" w:rsidR="00FA63F3" w:rsidRPr="007953B4" w:rsidRDefault="00FA63F3" w:rsidP="00FA63F3">
            <w:pPr>
              <w:pStyle w:val="Szvegtrzsbehzssal"/>
              <w:numPr>
                <w:ilvl w:val="1"/>
                <w:numId w:val="1"/>
              </w:numPr>
              <w:tabs>
                <w:tab w:val="clear" w:pos="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</w:tabs>
              <w:jc w:val="left"/>
              <w:rPr>
                <w:b/>
              </w:rPr>
            </w:pPr>
            <w:r w:rsidRPr="007953B4">
              <w:rPr>
                <w:b/>
              </w:rPr>
              <w:t>A mellékelt publikációk az értekezés alapjául szolgálónak elfogadhatók</w:t>
            </w:r>
            <w:r>
              <w:rPr>
                <w:b/>
              </w:rPr>
              <w:t>-e</w:t>
            </w:r>
            <w:r w:rsidRPr="007953B4">
              <w:rPr>
                <w:b/>
              </w:rPr>
              <w:t>?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44F74" w14:textId="77777777" w:rsidR="00FA63F3" w:rsidRPr="007953B4" w:rsidRDefault="00FA63F3" w:rsidP="0032032D">
            <w:pPr>
              <w:pStyle w:val="Szvegtrzsbehzssal"/>
              <w:ind w:left="0"/>
              <w:jc w:val="center"/>
              <w:rPr>
                <w:b/>
              </w:rPr>
            </w:pPr>
            <w:r w:rsidRPr="007953B4">
              <w:rPr>
                <w:b/>
              </w:rPr>
              <w:t>IGEN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8F918" w14:textId="77777777" w:rsidR="00FA63F3" w:rsidRPr="007953B4" w:rsidRDefault="00FA63F3" w:rsidP="0032032D">
            <w:pPr>
              <w:pStyle w:val="Cmsor1"/>
              <w:rPr>
                <w:b w:val="0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8F365" w14:textId="77777777" w:rsidR="00FA63F3" w:rsidRPr="007953B4" w:rsidRDefault="00FA63F3" w:rsidP="0032032D">
            <w:pPr>
              <w:pStyle w:val="Cmsor1"/>
              <w:rPr>
                <w:b w:val="0"/>
                <w:i/>
              </w:rPr>
            </w:pPr>
            <w:r w:rsidRPr="007953B4">
              <w:rPr>
                <w:b w:val="0"/>
                <w:i/>
              </w:rPr>
              <w:t>NEM</w:t>
            </w:r>
          </w:p>
        </w:tc>
      </w:tr>
      <w:tr w:rsidR="00FA63F3" w:rsidRPr="007953B4" w14:paraId="23CD06FD" w14:textId="77777777" w:rsidTr="0032032D">
        <w:trPr>
          <w:cantSplit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49E0" w14:textId="77777777" w:rsidR="00FA63F3" w:rsidRPr="007953B4" w:rsidRDefault="00FA63F3" w:rsidP="00FA63F3">
            <w:pPr>
              <w:pStyle w:val="Szvegtrzsbehzssal"/>
              <w:numPr>
                <w:ilvl w:val="1"/>
                <w:numId w:val="1"/>
              </w:numPr>
              <w:tabs>
                <w:tab w:val="clear" w:pos="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</w:tabs>
              <w:jc w:val="left"/>
              <w:rPr>
                <w:b/>
              </w:rPr>
            </w:pPr>
            <w:r w:rsidRPr="007953B4">
              <w:rPr>
                <w:b/>
              </w:rPr>
              <w:t>Az értekezés nyilvános vitára bocsátásra</w:t>
            </w:r>
          </w:p>
          <w:p w14:paraId="52B7F96E" w14:textId="77777777" w:rsidR="00FA63F3" w:rsidRPr="007953B4" w:rsidRDefault="00FA63F3" w:rsidP="0032032D">
            <w:pPr>
              <w:pStyle w:val="Szvegtrzsbehzssal"/>
              <w:ind w:left="0"/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8CFBE" w14:textId="77777777" w:rsidR="00FA63F3" w:rsidRPr="007953B4" w:rsidRDefault="00FA63F3" w:rsidP="0032032D">
            <w:pPr>
              <w:pStyle w:val="Szvegtrzsbehzssal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7953B4">
              <w:rPr>
                <w:b/>
              </w:rPr>
              <w:t>ALKALMAS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6A39C" w14:textId="77777777" w:rsidR="00FA63F3" w:rsidRPr="007953B4" w:rsidRDefault="00FA63F3" w:rsidP="0032032D">
            <w:pPr>
              <w:pStyle w:val="Cmsor1"/>
              <w:rPr>
                <w:b w:val="0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F6D9D" w14:textId="77777777" w:rsidR="00FA63F3" w:rsidRPr="007953B4" w:rsidRDefault="00FA63F3" w:rsidP="0032032D">
            <w:pPr>
              <w:pStyle w:val="Cmsor1"/>
              <w:rPr>
                <w:b w:val="0"/>
                <w:i/>
              </w:rPr>
            </w:pPr>
            <w:r w:rsidRPr="007953B4">
              <w:rPr>
                <w:b w:val="0"/>
                <w:i/>
              </w:rPr>
              <w:t>NEM ALKALMAS</w:t>
            </w:r>
          </w:p>
        </w:tc>
      </w:tr>
      <w:tr w:rsidR="00FA63F3" w:rsidRPr="007953B4" w14:paraId="7681809D" w14:textId="77777777" w:rsidTr="0032032D">
        <w:trPr>
          <w:cantSplit/>
        </w:trPr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91E16B" w14:textId="77777777" w:rsidR="00FA63F3" w:rsidRPr="007953B4" w:rsidRDefault="00FA63F3" w:rsidP="0032032D">
            <w:pPr>
              <w:rPr>
                <w:i/>
                <w:color w:val="FF0000"/>
              </w:rPr>
            </w:pPr>
          </w:p>
        </w:tc>
      </w:tr>
      <w:tr w:rsidR="00FA63F3" w:rsidRPr="007953B4" w14:paraId="0728A83A" w14:textId="77777777" w:rsidTr="0032032D">
        <w:trPr>
          <w:cantSplit/>
        </w:trPr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2FF075" w14:textId="77777777" w:rsidR="00FA63F3" w:rsidRPr="007953B4" w:rsidRDefault="00FA63F3" w:rsidP="0032032D">
            <w:pPr>
              <w:rPr>
                <w:b/>
              </w:rPr>
            </w:pPr>
            <w:r w:rsidRPr="007953B4">
              <w:rPr>
                <w:b/>
              </w:rPr>
              <w:t>5.   Kérdések:</w:t>
            </w:r>
            <w:r w:rsidRPr="007953B4">
              <w:t xml:space="preserve"> </w:t>
            </w:r>
            <w:r w:rsidRPr="007953B4">
              <w:rPr>
                <w:i/>
              </w:rPr>
              <w:t>2-5 olyan kérdés, amelyekre a doktorandusznak a nyilvános védésen kell válaszolnia. A kérdések elsősorban a (lényeges) tartalmi kifogásokhoz kapcsolódjanak</w:t>
            </w:r>
            <w:r w:rsidRPr="007953B4">
              <w:t>.</w:t>
            </w:r>
          </w:p>
        </w:tc>
      </w:tr>
      <w:tr w:rsidR="00FA63F3" w:rsidRPr="007953B4" w14:paraId="2DE05287" w14:textId="77777777" w:rsidTr="0032032D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A65E1" w14:textId="77777777" w:rsidR="00FA63F3" w:rsidRPr="007953B4" w:rsidRDefault="00FA63F3" w:rsidP="0032032D">
            <w:pPr>
              <w:jc w:val="right"/>
              <w:rPr>
                <w:b/>
              </w:rPr>
            </w:pPr>
            <w:r w:rsidRPr="007953B4">
              <w:rPr>
                <w:b/>
              </w:rPr>
              <w:t>1.</w:t>
            </w:r>
          </w:p>
        </w:tc>
        <w:tc>
          <w:tcPr>
            <w:tcW w:w="8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3340B" w14:textId="77777777" w:rsidR="00FA63F3" w:rsidRPr="007953B4" w:rsidRDefault="00FA63F3" w:rsidP="0032032D">
            <w:pPr>
              <w:jc w:val="both"/>
            </w:pPr>
          </w:p>
        </w:tc>
      </w:tr>
      <w:tr w:rsidR="00FA63F3" w:rsidRPr="007953B4" w14:paraId="6113FFF0" w14:textId="77777777" w:rsidTr="0032032D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AD84B" w14:textId="77777777" w:rsidR="00FA63F3" w:rsidRPr="007953B4" w:rsidRDefault="00FA63F3" w:rsidP="0032032D">
            <w:pPr>
              <w:jc w:val="right"/>
              <w:rPr>
                <w:b/>
              </w:rPr>
            </w:pPr>
            <w:r w:rsidRPr="007953B4">
              <w:rPr>
                <w:b/>
              </w:rPr>
              <w:t>2.</w:t>
            </w:r>
          </w:p>
        </w:tc>
        <w:tc>
          <w:tcPr>
            <w:tcW w:w="8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D86128" w14:textId="77777777" w:rsidR="00FA63F3" w:rsidRPr="007953B4" w:rsidRDefault="00FA63F3" w:rsidP="0032032D">
            <w:pPr>
              <w:jc w:val="both"/>
            </w:pPr>
          </w:p>
        </w:tc>
      </w:tr>
      <w:tr w:rsidR="00FA63F3" w:rsidRPr="007953B4" w14:paraId="4E4F4477" w14:textId="77777777" w:rsidTr="0032032D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E942B" w14:textId="77777777" w:rsidR="00FA63F3" w:rsidRPr="007953B4" w:rsidRDefault="00FA63F3" w:rsidP="0032032D">
            <w:pPr>
              <w:jc w:val="right"/>
              <w:rPr>
                <w:b/>
              </w:rPr>
            </w:pPr>
            <w:r w:rsidRPr="007953B4">
              <w:rPr>
                <w:b/>
              </w:rPr>
              <w:t>3.</w:t>
            </w:r>
          </w:p>
        </w:tc>
        <w:tc>
          <w:tcPr>
            <w:tcW w:w="8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72ABB" w14:textId="77777777" w:rsidR="00FA63F3" w:rsidRPr="007953B4" w:rsidRDefault="00FA63F3" w:rsidP="0032032D">
            <w:pPr>
              <w:jc w:val="both"/>
            </w:pPr>
          </w:p>
        </w:tc>
      </w:tr>
      <w:tr w:rsidR="00FA63F3" w:rsidRPr="007953B4" w14:paraId="21DF7622" w14:textId="77777777" w:rsidTr="0032032D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25EDF" w14:textId="77777777" w:rsidR="00FA63F3" w:rsidRPr="007953B4" w:rsidRDefault="00FA63F3" w:rsidP="0032032D">
            <w:pPr>
              <w:jc w:val="right"/>
              <w:rPr>
                <w:b/>
              </w:rPr>
            </w:pPr>
            <w:r w:rsidRPr="007953B4">
              <w:rPr>
                <w:b/>
              </w:rPr>
              <w:t>4.</w:t>
            </w:r>
          </w:p>
        </w:tc>
        <w:tc>
          <w:tcPr>
            <w:tcW w:w="8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E8274" w14:textId="77777777" w:rsidR="00FA63F3" w:rsidRPr="007953B4" w:rsidRDefault="00FA63F3" w:rsidP="0032032D">
            <w:pPr>
              <w:jc w:val="both"/>
            </w:pPr>
          </w:p>
        </w:tc>
      </w:tr>
      <w:tr w:rsidR="00FA63F3" w:rsidRPr="007953B4" w14:paraId="1C3041E9" w14:textId="77777777" w:rsidTr="0032032D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3AF9A" w14:textId="77777777" w:rsidR="00FA63F3" w:rsidRPr="007953B4" w:rsidRDefault="00FA63F3" w:rsidP="0032032D">
            <w:pPr>
              <w:jc w:val="right"/>
              <w:rPr>
                <w:b/>
              </w:rPr>
            </w:pPr>
            <w:r w:rsidRPr="007953B4">
              <w:rPr>
                <w:b/>
              </w:rPr>
              <w:t>5.</w:t>
            </w:r>
          </w:p>
        </w:tc>
        <w:tc>
          <w:tcPr>
            <w:tcW w:w="8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451BB" w14:textId="77777777" w:rsidR="00FA63F3" w:rsidRPr="007953B4" w:rsidRDefault="00FA63F3" w:rsidP="0032032D">
            <w:pPr>
              <w:jc w:val="both"/>
            </w:pPr>
          </w:p>
        </w:tc>
      </w:tr>
      <w:tr w:rsidR="00FA63F3" w:rsidRPr="007953B4" w14:paraId="5011FE11" w14:textId="77777777" w:rsidTr="0032032D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D4C5C" w14:textId="77777777" w:rsidR="00FA63F3" w:rsidRPr="007953B4" w:rsidRDefault="00FA63F3" w:rsidP="0032032D">
            <w:pPr>
              <w:jc w:val="right"/>
              <w:rPr>
                <w:b/>
              </w:rPr>
            </w:pPr>
          </w:p>
        </w:tc>
        <w:tc>
          <w:tcPr>
            <w:tcW w:w="8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470830" w14:textId="77777777" w:rsidR="00FA63F3" w:rsidRPr="007953B4" w:rsidRDefault="00FA63F3" w:rsidP="0032032D">
            <w:pPr>
              <w:jc w:val="both"/>
            </w:pPr>
          </w:p>
        </w:tc>
      </w:tr>
    </w:tbl>
    <w:p w14:paraId="5D4CC0D8" w14:textId="77777777" w:rsidR="00FA63F3" w:rsidRPr="007953B4" w:rsidRDefault="00FA63F3" w:rsidP="00FA63F3">
      <w:pPr>
        <w:tabs>
          <w:tab w:val="left" w:pos="1204"/>
          <w:tab w:val="left" w:pos="3756"/>
          <w:tab w:val="left" w:pos="10690"/>
        </w:tabs>
        <w:ind w:left="70"/>
        <w:rPr>
          <w:b/>
        </w:rPr>
      </w:pPr>
      <w:r w:rsidRPr="007953B4">
        <w:t>Dátum:20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34"/>
        <w:gridCol w:w="2882"/>
      </w:tblGrid>
      <w:tr w:rsidR="00FA63F3" w:rsidRPr="007953B4" w14:paraId="196ECCB3" w14:textId="77777777" w:rsidTr="0032032D">
        <w:trPr>
          <w:cantSplit/>
        </w:trPr>
        <w:tc>
          <w:tcPr>
            <w:tcW w:w="3686" w:type="dxa"/>
          </w:tcPr>
          <w:p w14:paraId="648F032C" w14:textId="77777777" w:rsidR="00FA63F3" w:rsidRPr="007953B4" w:rsidRDefault="00FA63F3" w:rsidP="0032032D"/>
        </w:tc>
        <w:tc>
          <w:tcPr>
            <w:tcW w:w="2434" w:type="dxa"/>
          </w:tcPr>
          <w:p w14:paraId="5D798D9E" w14:textId="77777777" w:rsidR="00FA63F3" w:rsidRPr="009A4F8C" w:rsidRDefault="00FA63F3" w:rsidP="0032032D">
            <w:pPr>
              <w:pStyle w:val="Cmsor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82" w:type="dxa"/>
          </w:tcPr>
          <w:p w14:paraId="1B3AD00D" w14:textId="77777777" w:rsidR="00FA63F3" w:rsidRDefault="00FA63F3" w:rsidP="0032032D">
            <w:pPr>
              <w:pStyle w:val="Cmsor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A4F8C">
              <w:rPr>
                <w:rFonts w:ascii="Times New Roman" w:hAnsi="Times New Roman"/>
                <w:b w:val="0"/>
                <w:sz w:val="22"/>
                <w:szCs w:val="22"/>
              </w:rPr>
              <w:t xml:space="preserve">a </w:t>
            </w:r>
            <w:proofErr w:type="spellStart"/>
            <w:r w:rsidRPr="009A4F8C">
              <w:rPr>
                <w:rFonts w:ascii="Times New Roman" w:hAnsi="Times New Roman"/>
                <w:b w:val="0"/>
                <w:sz w:val="22"/>
                <w:szCs w:val="22"/>
              </w:rPr>
              <w:t>bíráló</w:t>
            </w:r>
            <w:proofErr w:type="spellEnd"/>
            <w:r w:rsidRPr="009A4F8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A4F8C">
              <w:rPr>
                <w:rFonts w:ascii="Times New Roman" w:hAnsi="Times New Roman"/>
                <w:b w:val="0"/>
                <w:sz w:val="22"/>
                <w:szCs w:val="22"/>
              </w:rPr>
              <w:t>aláírása</w:t>
            </w:r>
            <w:proofErr w:type="spellEnd"/>
          </w:p>
          <w:p w14:paraId="3A4C3A8B" w14:textId="77777777" w:rsidR="00FA63F3" w:rsidRPr="00527829" w:rsidRDefault="00FA63F3" w:rsidP="0032032D">
            <w:pPr>
              <w:rPr>
                <w:lang w:val="en-GB"/>
              </w:rPr>
            </w:pPr>
          </w:p>
        </w:tc>
      </w:tr>
    </w:tbl>
    <w:p w14:paraId="4AAFBF93" w14:textId="77777777" w:rsidR="00FA63F3" w:rsidRPr="007953B4" w:rsidRDefault="00FA63F3" w:rsidP="00FA63F3">
      <w:pPr>
        <w:pStyle w:val="Szvegblokk"/>
        <w:jc w:val="center"/>
        <w:rPr>
          <w:b/>
        </w:rPr>
      </w:pPr>
      <w:r w:rsidRPr="007953B4">
        <w:rPr>
          <w:b/>
        </w:rPr>
        <w:t>A hivatalos bíráló a nyilvános védésen közreműködő Bíráló Bizottság tagja: jelenléte feltétele a nyilvános vita megtarthatóságának!</w:t>
      </w:r>
    </w:p>
    <w:p w14:paraId="3543B407" w14:textId="53554E5B" w:rsidR="00E94289" w:rsidRDefault="00FA63F3" w:rsidP="00FA63F3">
      <w:r>
        <w:br w:type="page"/>
      </w:r>
    </w:p>
    <w:sectPr w:rsidR="00E9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esiden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7C8B"/>
    <w:multiLevelType w:val="multilevel"/>
    <w:tmpl w:val="87F41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97" w:hanging="37"/>
      </w:p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454" w:hanging="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"/>
      <w:lvlJc w:val="left"/>
      <w:pPr>
        <w:tabs>
          <w:tab w:val="num" w:pos="2232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75A2AE8"/>
    <w:multiLevelType w:val="hybridMultilevel"/>
    <w:tmpl w:val="73168B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C00E8"/>
    <w:multiLevelType w:val="hybridMultilevel"/>
    <w:tmpl w:val="DA1877E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616886">
    <w:abstractNumId w:val="0"/>
  </w:num>
  <w:num w:numId="2" w16cid:durableId="1870416137">
    <w:abstractNumId w:val="2"/>
  </w:num>
  <w:num w:numId="3" w16cid:durableId="33287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F3"/>
    <w:rsid w:val="00E94289"/>
    <w:rsid w:val="00F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4D7E"/>
  <w15:chartTrackingRefBased/>
  <w15:docId w15:val="{AC65ECC3-C9C3-4B88-95F4-22BF9FA2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6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A63F3"/>
    <w:pPr>
      <w:keepNext/>
      <w:widowControl w:val="0"/>
      <w:spacing w:before="240" w:after="240"/>
      <w:jc w:val="center"/>
      <w:outlineLvl w:val="0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FA63F3"/>
    <w:pPr>
      <w:keepNext/>
      <w:jc w:val="center"/>
      <w:outlineLvl w:val="2"/>
    </w:pPr>
    <w:rPr>
      <w:b/>
      <w:szCs w:val="24"/>
    </w:rPr>
  </w:style>
  <w:style w:type="paragraph" w:styleId="Cmsor4">
    <w:name w:val="heading 4"/>
    <w:basedOn w:val="Norml"/>
    <w:next w:val="Norml"/>
    <w:link w:val="Cmsor4Char"/>
    <w:qFormat/>
    <w:rsid w:val="00FA63F3"/>
    <w:pPr>
      <w:keepNext/>
      <w:jc w:val="center"/>
      <w:outlineLvl w:val="3"/>
    </w:pPr>
    <w:rPr>
      <w:rFonts w:ascii="President" w:hAnsi="President"/>
      <w:b/>
      <w:sz w:val="52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63F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A63F3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FA63F3"/>
    <w:rPr>
      <w:rFonts w:ascii="President" w:eastAsia="Times New Roman" w:hAnsi="President" w:cs="Times New Roman"/>
      <w:b/>
      <w:sz w:val="52"/>
      <w:szCs w:val="20"/>
      <w:lang w:val="en-GB" w:eastAsia="hu-HU"/>
    </w:rPr>
  </w:style>
  <w:style w:type="paragraph" w:styleId="Cm">
    <w:name w:val="Title"/>
    <w:basedOn w:val="Norml"/>
    <w:link w:val="CmChar"/>
    <w:qFormat/>
    <w:rsid w:val="00FA63F3"/>
    <w:pPr>
      <w:widowControl w:val="0"/>
      <w:jc w:val="center"/>
    </w:pPr>
    <w:rPr>
      <w:b/>
      <w:sz w:val="32"/>
      <w:lang w:eastAsia="ja-JP"/>
    </w:rPr>
  </w:style>
  <w:style w:type="character" w:customStyle="1" w:styleId="CmChar">
    <w:name w:val="Cím Char"/>
    <w:basedOn w:val="Bekezdsalapbettpusa"/>
    <w:link w:val="Cm"/>
    <w:rsid w:val="00FA63F3"/>
    <w:rPr>
      <w:rFonts w:ascii="Times New Roman" w:eastAsia="Times New Roman" w:hAnsi="Times New Roman" w:cs="Times New Roman"/>
      <w:b/>
      <w:sz w:val="32"/>
      <w:szCs w:val="20"/>
      <w:lang w:eastAsia="ja-JP"/>
    </w:rPr>
  </w:style>
  <w:style w:type="paragraph" w:styleId="lfej">
    <w:name w:val="header"/>
    <w:basedOn w:val="Norml"/>
    <w:link w:val="lfejChar"/>
    <w:rsid w:val="00FA63F3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fejChar">
    <w:name w:val="Élőfej Char"/>
    <w:basedOn w:val="Bekezdsalapbettpusa"/>
    <w:link w:val="lfej"/>
    <w:rsid w:val="00FA63F3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Szvegtrzsbehzssal">
    <w:name w:val="Body Text Indent"/>
    <w:basedOn w:val="Norml"/>
    <w:link w:val="SzvegtrzsbehzssalChar"/>
    <w:rsid w:val="00FA63F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708" w:hanging="708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FA63F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rsid w:val="00FA63F3"/>
    <w:rPr>
      <w:rFonts w:cs="Times New Roman"/>
      <w:color w:val="0000FF"/>
      <w:u w:val="single"/>
    </w:rPr>
  </w:style>
  <w:style w:type="paragraph" w:styleId="Szvegblokk">
    <w:name w:val="Block Text"/>
    <w:basedOn w:val="Norml"/>
    <w:rsid w:val="00FA63F3"/>
    <w:pPr>
      <w:ind w:left="360" w:right="701"/>
      <w:jc w:val="both"/>
    </w:pPr>
    <w:rPr>
      <w:i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d@univ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1</cp:revision>
  <dcterms:created xsi:type="dcterms:W3CDTF">2023-01-24T20:10:00Z</dcterms:created>
  <dcterms:modified xsi:type="dcterms:W3CDTF">2023-01-24T20:10:00Z</dcterms:modified>
</cp:coreProperties>
</file>